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9CB6" w14:textId="77777777" w:rsidR="00332C83" w:rsidRPr="005E549A" w:rsidRDefault="00332C83" w:rsidP="00F7305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E549A">
        <w:rPr>
          <w:rFonts w:ascii="Calibri" w:hAnsi="Calibri" w:cs="Calibri"/>
          <w:b/>
          <w:bCs/>
          <w:sz w:val="22"/>
          <w:szCs w:val="22"/>
        </w:rPr>
        <w:t>UPITNICA</w:t>
      </w:r>
      <w:r w:rsidR="00707914" w:rsidRPr="005E549A">
        <w:rPr>
          <w:rFonts w:ascii="Calibri" w:hAnsi="Calibri" w:cs="Calibri"/>
          <w:b/>
          <w:bCs/>
          <w:sz w:val="22"/>
          <w:szCs w:val="22"/>
        </w:rPr>
        <w:t xml:space="preserve"> / UPISNICA</w:t>
      </w:r>
    </w:p>
    <w:p w14:paraId="3F799CB7" w14:textId="77777777" w:rsidR="00332C83" w:rsidRPr="005E549A" w:rsidRDefault="00370387" w:rsidP="00F7305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E549A">
        <w:rPr>
          <w:rFonts w:ascii="Calibri" w:hAnsi="Calibri" w:cs="Calibri"/>
          <w:b/>
          <w:bCs/>
          <w:sz w:val="22"/>
          <w:szCs w:val="22"/>
        </w:rPr>
        <w:t>IZBORNA NASTAVA</w:t>
      </w:r>
      <w:r w:rsidR="000309C5" w:rsidRPr="005E549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80C33" w:rsidRPr="005E549A">
        <w:rPr>
          <w:rFonts w:ascii="Calibri" w:hAnsi="Calibri" w:cs="Calibri"/>
          <w:b/>
          <w:bCs/>
          <w:sz w:val="22"/>
          <w:szCs w:val="22"/>
        </w:rPr>
        <w:t>INFORMATIKE</w:t>
      </w:r>
    </w:p>
    <w:p w14:paraId="3F799CB8" w14:textId="77777777" w:rsidR="00FF2058" w:rsidRPr="005E549A" w:rsidRDefault="00FF2058" w:rsidP="00F73050">
      <w:pPr>
        <w:rPr>
          <w:rFonts w:ascii="Calibri" w:hAnsi="Calibri" w:cs="Calibri"/>
          <w:b/>
          <w:bCs/>
          <w:sz w:val="22"/>
          <w:szCs w:val="22"/>
        </w:rPr>
      </w:pPr>
    </w:p>
    <w:p w14:paraId="3F799CB9" w14:textId="77777777" w:rsidR="00A3247A" w:rsidRPr="005E549A" w:rsidRDefault="00A3247A" w:rsidP="00F73050">
      <w:pPr>
        <w:rPr>
          <w:rFonts w:ascii="Calibri" w:hAnsi="Calibri" w:cs="Calibri"/>
          <w:b/>
          <w:bCs/>
          <w:sz w:val="22"/>
          <w:szCs w:val="22"/>
        </w:rPr>
      </w:pPr>
    </w:p>
    <w:p w14:paraId="3F799CBA" w14:textId="77777777" w:rsidR="00A3433B" w:rsidRPr="005E549A" w:rsidRDefault="00A3433B" w:rsidP="00F73050">
      <w:pPr>
        <w:rPr>
          <w:rFonts w:ascii="Calibri" w:hAnsi="Calibri" w:cs="Calibri"/>
          <w:b/>
          <w:bCs/>
          <w:sz w:val="22"/>
          <w:szCs w:val="22"/>
        </w:rPr>
      </w:pPr>
      <w:r w:rsidRPr="005E549A">
        <w:rPr>
          <w:rFonts w:ascii="Calibri" w:hAnsi="Calibri" w:cs="Calibri"/>
          <w:b/>
          <w:bCs/>
          <w:sz w:val="22"/>
          <w:szCs w:val="22"/>
        </w:rPr>
        <w:t>Poštovani roditelji i učenici!</w:t>
      </w:r>
    </w:p>
    <w:p w14:paraId="3F799CBB" w14:textId="77777777" w:rsidR="00E9047C" w:rsidRPr="005E549A" w:rsidRDefault="00E9047C" w:rsidP="00F73050">
      <w:pPr>
        <w:jc w:val="both"/>
        <w:rPr>
          <w:rFonts w:ascii="Calibri" w:hAnsi="Calibri" w:cs="Calibri"/>
          <w:sz w:val="22"/>
          <w:szCs w:val="22"/>
        </w:rPr>
      </w:pPr>
    </w:p>
    <w:p w14:paraId="3F799CBC" w14:textId="77777777" w:rsidR="00E9047C" w:rsidRPr="005E549A" w:rsidRDefault="00A80C33" w:rsidP="00F73050">
      <w:pPr>
        <w:jc w:val="both"/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 xml:space="preserve">Izborno učenje Informatike organizira se od </w:t>
      </w:r>
      <w:r w:rsidR="00624741" w:rsidRPr="005E549A">
        <w:rPr>
          <w:rFonts w:ascii="Calibri" w:hAnsi="Calibri" w:cs="Calibri"/>
          <w:sz w:val="22"/>
          <w:szCs w:val="22"/>
        </w:rPr>
        <w:t xml:space="preserve">1. do 4. razreda i u </w:t>
      </w:r>
      <w:r w:rsidRPr="005E549A">
        <w:rPr>
          <w:rFonts w:ascii="Calibri" w:hAnsi="Calibri" w:cs="Calibri"/>
          <w:sz w:val="22"/>
          <w:szCs w:val="22"/>
        </w:rPr>
        <w:t>7</w:t>
      </w:r>
      <w:r w:rsidR="00E9047C" w:rsidRPr="005E549A">
        <w:rPr>
          <w:rFonts w:ascii="Calibri" w:hAnsi="Calibri" w:cs="Calibri"/>
          <w:sz w:val="22"/>
          <w:szCs w:val="22"/>
        </w:rPr>
        <w:t xml:space="preserve">. </w:t>
      </w:r>
      <w:r w:rsidR="00624741" w:rsidRPr="005E549A">
        <w:rPr>
          <w:rFonts w:ascii="Calibri" w:hAnsi="Calibri" w:cs="Calibri"/>
          <w:sz w:val="22"/>
          <w:szCs w:val="22"/>
        </w:rPr>
        <w:t>i 8. razredu</w:t>
      </w:r>
      <w:r w:rsidR="00E9047C" w:rsidRPr="005E549A">
        <w:rPr>
          <w:rFonts w:ascii="Calibri" w:hAnsi="Calibri" w:cs="Calibri"/>
          <w:sz w:val="22"/>
          <w:szCs w:val="22"/>
        </w:rPr>
        <w:t xml:space="preserve">. </w:t>
      </w:r>
    </w:p>
    <w:p w14:paraId="3F799CBD" w14:textId="77777777" w:rsidR="00D851E0" w:rsidRPr="005E549A" w:rsidRDefault="00E9047C" w:rsidP="00F73050">
      <w:pPr>
        <w:jc w:val="both"/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 xml:space="preserve">Program se ostvaruje u okviru redovnog rasporeda sati, dva sata tjedno (70 sati godišnje), ocjenjuje se, a zaključna ocjena ulazi u prosjek općeg uspjeha učenika. </w:t>
      </w:r>
    </w:p>
    <w:p w14:paraId="3F799CBE" w14:textId="77777777" w:rsidR="00D63AC0" w:rsidRPr="005E549A" w:rsidRDefault="00D63AC0" w:rsidP="00F73050">
      <w:pPr>
        <w:jc w:val="both"/>
        <w:rPr>
          <w:rFonts w:ascii="Calibri" w:hAnsi="Calibri" w:cs="Calibri"/>
          <w:sz w:val="22"/>
          <w:szCs w:val="22"/>
        </w:rPr>
      </w:pPr>
    </w:p>
    <w:p w14:paraId="3F799CBF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>Prema članku 27. Zakona o odgoju i obrazovanju u osnovnoj i srednjoj školi:</w:t>
      </w:r>
    </w:p>
    <w:p w14:paraId="3F799CC0" w14:textId="77777777" w:rsidR="00F73050" w:rsidRPr="005E549A" w:rsidRDefault="00F73050" w:rsidP="00F73050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>izborni predmeti obvezni su tijekom cijele školske godine za učenike koji</w:t>
      </w:r>
      <w:r w:rsidR="000B41F7" w:rsidRPr="005E549A">
        <w:rPr>
          <w:rFonts w:ascii="Calibri" w:hAnsi="Calibri" w:cs="Calibri"/>
          <w:sz w:val="22"/>
          <w:szCs w:val="22"/>
        </w:rPr>
        <w:t xml:space="preserve"> se za njih opredijele (</w:t>
      </w:r>
      <w:r w:rsidRPr="005E549A">
        <w:rPr>
          <w:rFonts w:ascii="Calibri" w:hAnsi="Calibri" w:cs="Calibri"/>
          <w:sz w:val="22"/>
          <w:szCs w:val="22"/>
        </w:rPr>
        <w:t>st. 5.)</w:t>
      </w:r>
    </w:p>
    <w:p w14:paraId="3F799CC1" w14:textId="77777777" w:rsidR="00F73050" w:rsidRPr="005E549A" w:rsidRDefault="00F73050" w:rsidP="00F73050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>učenik može prestati pohađati izborni predmet nakon pisanog zahtjeva roditelja koji se mora  dostaviti Učiteljskom vijeću nakon završetka nastavne godine, a najkasnije do 30. lipnja tekuće godine za sl</w:t>
      </w:r>
      <w:r w:rsidR="000B41F7" w:rsidRPr="005E549A">
        <w:rPr>
          <w:rFonts w:ascii="Calibri" w:hAnsi="Calibri" w:cs="Calibri"/>
          <w:sz w:val="22"/>
          <w:szCs w:val="22"/>
        </w:rPr>
        <w:t>ijedeću školsku godinu (</w:t>
      </w:r>
      <w:r w:rsidRPr="005E549A">
        <w:rPr>
          <w:rFonts w:ascii="Calibri" w:hAnsi="Calibri" w:cs="Calibri"/>
          <w:sz w:val="22"/>
          <w:szCs w:val="22"/>
        </w:rPr>
        <w:t>st. 6.)</w:t>
      </w:r>
    </w:p>
    <w:p w14:paraId="3F799CC2" w14:textId="77777777" w:rsidR="00D851E0" w:rsidRPr="005E549A" w:rsidRDefault="00D851E0" w:rsidP="00F73050">
      <w:pPr>
        <w:rPr>
          <w:rFonts w:ascii="Calibri" w:hAnsi="Calibri" w:cs="Calibri"/>
          <w:sz w:val="22"/>
          <w:szCs w:val="22"/>
        </w:rPr>
      </w:pPr>
    </w:p>
    <w:p w14:paraId="3F799CC3" w14:textId="77777777" w:rsidR="009E0A60" w:rsidRPr="005E549A" w:rsidRDefault="00BB6829" w:rsidP="00F73050">
      <w:pPr>
        <w:pStyle w:val="Tijeloteksta-uvlaka3"/>
        <w:ind w:left="0"/>
        <w:jc w:val="both"/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>U cilju organizacije izborne na</w:t>
      </w:r>
      <w:r w:rsidR="00A80C33" w:rsidRPr="005E549A">
        <w:rPr>
          <w:rFonts w:ascii="Calibri" w:hAnsi="Calibri" w:cs="Calibri"/>
          <w:sz w:val="22"/>
          <w:szCs w:val="22"/>
        </w:rPr>
        <w:t>stave Informatike</w:t>
      </w:r>
      <w:r w:rsidR="00707914" w:rsidRPr="005E549A">
        <w:rPr>
          <w:rFonts w:ascii="Calibri" w:hAnsi="Calibri" w:cs="Calibri"/>
          <w:sz w:val="22"/>
          <w:szCs w:val="22"/>
        </w:rPr>
        <w:t xml:space="preserve"> </w:t>
      </w:r>
      <w:r w:rsidR="001154FA" w:rsidRPr="005E549A">
        <w:rPr>
          <w:rFonts w:ascii="Calibri" w:hAnsi="Calibri" w:cs="Calibri"/>
          <w:sz w:val="22"/>
          <w:szCs w:val="22"/>
        </w:rPr>
        <w:t>i potrebe nabave udžbenika za</w:t>
      </w:r>
      <w:r w:rsidR="00F73050" w:rsidRPr="005E549A">
        <w:rPr>
          <w:rFonts w:ascii="Calibri" w:hAnsi="Calibri" w:cs="Calibri"/>
          <w:sz w:val="22"/>
          <w:szCs w:val="22"/>
        </w:rPr>
        <w:t xml:space="preserve"> narednu</w:t>
      </w:r>
      <w:r w:rsidR="001154FA" w:rsidRPr="005E549A">
        <w:rPr>
          <w:rFonts w:ascii="Calibri" w:hAnsi="Calibri" w:cs="Calibri"/>
          <w:sz w:val="22"/>
          <w:szCs w:val="22"/>
        </w:rPr>
        <w:t xml:space="preserve"> školsku godinu</w:t>
      </w:r>
      <w:r w:rsidR="00707914" w:rsidRPr="005E549A">
        <w:rPr>
          <w:rFonts w:ascii="Calibri" w:hAnsi="Calibri" w:cs="Calibri"/>
          <w:sz w:val="22"/>
          <w:szCs w:val="22"/>
        </w:rPr>
        <w:t xml:space="preserve"> </w:t>
      </w:r>
      <w:r w:rsidRPr="005E549A">
        <w:rPr>
          <w:rFonts w:ascii="Calibri" w:hAnsi="Calibri" w:cs="Calibri"/>
          <w:sz w:val="22"/>
          <w:szCs w:val="22"/>
        </w:rPr>
        <w:t>želimo imati uvid u želje učenika i</w:t>
      </w:r>
      <w:r w:rsidR="00707914" w:rsidRPr="005E549A">
        <w:rPr>
          <w:rFonts w:ascii="Calibri" w:hAnsi="Calibri" w:cs="Calibri"/>
          <w:sz w:val="22"/>
          <w:szCs w:val="22"/>
        </w:rPr>
        <w:t xml:space="preserve"> roditelja te vas mo</w:t>
      </w:r>
      <w:r w:rsidR="001154FA" w:rsidRPr="005E549A">
        <w:rPr>
          <w:rFonts w:ascii="Calibri" w:hAnsi="Calibri" w:cs="Calibri"/>
          <w:sz w:val="22"/>
          <w:szCs w:val="22"/>
        </w:rPr>
        <w:t xml:space="preserve">limo da ispunite ovu Upitnicu / </w:t>
      </w:r>
      <w:r w:rsidR="00707914" w:rsidRPr="005E549A">
        <w:rPr>
          <w:rFonts w:ascii="Calibri" w:hAnsi="Calibri" w:cs="Calibri"/>
          <w:sz w:val="22"/>
          <w:szCs w:val="22"/>
        </w:rPr>
        <w:t>Upisnicu.</w:t>
      </w:r>
    </w:p>
    <w:p w14:paraId="3F799CC4" w14:textId="77777777" w:rsidR="00F528C3" w:rsidRPr="005E549A" w:rsidRDefault="00F528C3" w:rsidP="00F73050">
      <w:pPr>
        <w:pStyle w:val="Tijeloteksta-uvlaka3"/>
        <w:ind w:left="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F799CC5" w14:textId="77777777" w:rsidR="00F528C3" w:rsidRPr="005E549A" w:rsidRDefault="00F528C3" w:rsidP="00F73050">
      <w:pPr>
        <w:pStyle w:val="Tijeloteksta-uvlaka3"/>
        <w:ind w:left="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F799CC6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>Ja potpisani roditelj/staratelj</w:t>
      </w:r>
    </w:p>
    <w:p w14:paraId="3F799CC7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  <w:u w:val="single"/>
        </w:rPr>
      </w:pPr>
    </w:p>
    <w:p w14:paraId="3F799CC8" w14:textId="77777777" w:rsidR="00F60367" w:rsidRPr="005E549A" w:rsidRDefault="00F60367" w:rsidP="00F73050">
      <w:pPr>
        <w:rPr>
          <w:rFonts w:ascii="Calibri" w:hAnsi="Calibri" w:cs="Calibri"/>
          <w:sz w:val="22"/>
          <w:szCs w:val="22"/>
          <w:u w:val="single"/>
        </w:rPr>
      </w:pPr>
    </w:p>
    <w:p w14:paraId="3F799CC9" w14:textId="77777777" w:rsidR="00F73050" w:rsidRPr="005E549A" w:rsidRDefault="00C97DFB" w:rsidP="00F73050">
      <w:pPr>
        <w:rPr>
          <w:rFonts w:ascii="Calibri" w:hAnsi="Calibri" w:cs="Calibri"/>
          <w:sz w:val="22"/>
          <w:szCs w:val="22"/>
          <w:u w:val="single"/>
        </w:rPr>
      </w:pP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="00014D20" w:rsidRPr="005E549A">
        <w:rPr>
          <w:rFonts w:ascii="Calibri" w:hAnsi="Calibri" w:cs="Calibri"/>
          <w:sz w:val="22"/>
          <w:szCs w:val="22"/>
          <w:u w:val="single"/>
        </w:rPr>
        <w:tab/>
      </w:r>
    </w:p>
    <w:p w14:paraId="3F799CCA" w14:textId="77777777" w:rsidR="00F73050" w:rsidRPr="005E549A" w:rsidRDefault="00F73050" w:rsidP="00F73050">
      <w:pPr>
        <w:jc w:val="center"/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>(ime i prezime roditelja/staratelja)</w:t>
      </w:r>
    </w:p>
    <w:p w14:paraId="3F799CCB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</w:rPr>
      </w:pPr>
    </w:p>
    <w:p w14:paraId="3F799CCC" w14:textId="77777777" w:rsidR="00F60367" w:rsidRPr="005E549A" w:rsidRDefault="00F60367" w:rsidP="00F73050">
      <w:pPr>
        <w:rPr>
          <w:rFonts w:ascii="Calibri" w:hAnsi="Calibri" w:cs="Calibri"/>
          <w:sz w:val="22"/>
          <w:szCs w:val="22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175"/>
        <w:gridCol w:w="4596"/>
        <w:gridCol w:w="1276"/>
        <w:gridCol w:w="1276"/>
        <w:gridCol w:w="1133"/>
      </w:tblGrid>
      <w:tr w:rsidR="00F73050" w:rsidRPr="005E549A" w14:paraId="3F799CD2" w14:textId="77777777" w:rsidTr="009A7830">
        <w:tc>
          <w:tcPr>
            <w:tcW w:w="2175" w:type="dxa"/>
            <w:shd w:val="clear" w:color="auto" w:fill="auto"/>
          </w:tcPr>
          <w:p w14:paraId="3F799CCD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želim da moje dijete</w:t>
            </w:r>
          </w:p>
        </w:tc>
        <w:tc>
          <w:tcPr>
            <w:tcW w:w="4596" w:type="dxa"/>
            <w:tcBorders>
              <w:bottom w:val="single" w:sz="4" w:space="0" w:color="auto"/>
            </w:tcBorders>
            <w:shd w:val="clear" w:color="auto" w:fill="auto"/>
          </w:tcPr>
          <w:p w14:paraId="3F799CCE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799CCF" w14:textId="32068ED0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,</w:t>
            </w:r>
            <w:r w:rsidR="000120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E549A">
              <w:rPr>
                <w:rFonts w:ascii="Calibri" w:hAnsi="Calibri" w:cs="Calibri"/>
                <w:sz w:val="22"/>
                <w:szCs w:val="22"/>
              </w:rPr>
              <w:t>učenik/ca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799CD0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3F799CD1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razreda</w:t>
            </w:r>
          </w:p>
        </w:tc>
      </w:tr>
      <w:tr w:rsidR="00F73050" w:rsidRPr="005E549A" w14:paraId="3F799CD8" w14:textId="77777777" w:rsidTr="009A7830">
        <w:tc>
          <w:tcPr>
            <w:tcW w:w="2175" w:type="dxa"/>
            <w:shd w:val="clear" w:color="auto" w:fill="auto"/>
          </w:tcPr>
          <w:p w14:paraId="3F799CD3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</w:tcBorders>
            <w:shd w:val="clear" w:color="auto" w:fill="auto"/>
          </w:tcPr>
          <w:p w14:paraId="3F799CD4" w14:textId="77777777" w:rsidR="00F73050" w:rsidRPr="005E549A" w:rsidRDefault="00F73050" w:rsidP="00303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(ime i prezime učenika/ce)</w:t>
            </w:r>
          </w:p>
        </w:tc>
        <w:tc>
          <w:tcPr>
            <w:tcW w:w="1276" w:type="dxa"/>
            <w:shd w:val="clear" w:color="auto" w:fill="auto"/>
          </w:tcPr>
          <w:p w14:paraId="3F799CD5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F799CD6" w14:textId="77777777" w:rsidR="00F73050" w:rsidRPr="005E549A" w:rsidRDefault="00F73050" w:rsidP="00303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(raz. odjel)</w:t>
            </w:r>
          </w:p>
        </w:tc>
        <w:tc>
          <w:tcPr>
            <w:tcW w:w="1133" w:type="dxa"/>
            <w:shd w:val="clear" w:color="auto" w:fill="auto"/>
          </w:tcPr>
          <w:p w14:paraId="3F799CD7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799CD9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</w:rPr>
      </w:pPr>
    </w:p>
    <w:p w14:paraId="3F799CDA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</w:rPr>
      </w:pPr>
    </w:p>
    <w:p w14:paraId="3F799CDB" w14:textId="77777777" w:rsidR="00FF2058" w:rsidRPr="005E549A" w:rsidRDefault="00FF2058" w:rsidP="00F73050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13"/>
        <w:gridCol w:w="2397"/>
        <w:gridCol w:w="2605"/>
        <w:gridCol w:w="2605"/>
      </w:tblGrid>
      <w:tr w:rsidR="00F73050" w:rsidRPr="005E549A" w14:paraId="3F799CDF" w14:textId="77777777" w:rsidTr="00F73050">
        <w:tc>
          <w:tcPr>
            <w:tcW w:w="1350" w:type="pct"/>
            <w:shd w:val="clear" w:color="auto" w:fill="auto"/>
          </w:tcPr>
          <w:p w14:paraId="3F799CDC" w14:textId="77777777" w:rsidR="00F73050" w:rsidRPr="005E549A" w:rsidRDefault="00F73050" w:rsidP="00F73050">
            <w:pPr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pohađa izbornu nastavu</w:t>
            </w:r>
          </w:p>
        </w:tc>
        <w:tc>
          <w:tcPr>
            <w:tcW w:w="2400" w:type="pct"/>
            <w:gridSpan w:val="2"/>
            <w:shd w:val="clear" w:color="auto" w:fill="auto"/>
          </w:tcPr>
          <w:p w14:paraId="3F799CDD" w14:textId="77777777" w:rsidR="00F73050" w:rsidRPr="005E549A" w:rsidRDefault="00F73050" w:rsidP="00F730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INFORMATIKE</w:t>
            </w:r>
          </w:p>
        </w:tc>
        <w:tc>
          <w:tcPr>
            <w:tcW w:w="1250" w:type="pct"/>
            <w:shd w:val="clear" w:color="auto" w:fill="auto"/>
          </w:tcPr>
          <w:p w14:paraId="3F799CDE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3050" w:rsidRPr="005E549A" w14:paraId="3F799CE4" w14:textId="77777777" w:rsidTr="00F73050">
        <w:tc>
          <w:tcPr>
            <w:tcW w:w="1350" w:type="pct"/>
            <w:shd w:val="clear" w:color="auto" w:fill="auto"/>
          </w:tcPr>
          <w:p w14:paraId="3F799CE0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0" w:type="pct"/>
            <w:shd w:val="clear" w:color="auto" w:fill="auto"/>
          </w:tcPr>
          <w:p w14:paraId="3F799CE1" w14:textId="77777777" w:rsidR="00F73050" w:rsidRPr="005E549A" w:rsidRDefault="00F73050" w:rsidP="00303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1250" w:type="pct"/>
            <w:shd w:val="clear" w:color="auto" w:fill="auto"/>
          </w:tcPr>
          <w:p w14:paraId="3F799CE2" w14:textId="77777777" w:rsidR="00F73050" w:rsidRPr="005E549A" w:rsidRDefault="00F73050" w:rsidP="00303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  <w:tc>
          <w:tcPr>
            <w:tcW w:w="1250" w:type="pct"/>
            <w:shd w:val="clear" w:color="auto" w:fill="auto"/>
          </w:tcPr>
          <w:p w14:paraId="3F799CE3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3050" w:rsidRPr="005E549A" w14:paraId="3F799CE8" w14:textId="77777777" w:rsidTr="00F73050">
        <w:tc>
          <w:tcPr>
            <w:tcW w:w="1350" w:type="pct"/>
            <w:shd w:val="clear" w:color="auto" w:fill="auto"/>
          </w:tcPr>
          <w:p w14:paraId="3F799CE5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pct"/>
            <w:gridSpan w:val="2"/>
            <w:shd w:val="clear" w:color="auto" w:fill="auto"/>
          </w:tcPr>
          <w:p w14:paraId="3F799CE6" w14:textId="77777777" w:rsidR="00F73050" w:rsidRPr="005E549A" w:rsidRDefault="00F73050" w:rsidP="00303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(zaokružite odgovor)</w:t>
            </w:r>
          </w:p>
        </w:tc>
        <w:tc>
          <w:tcPr>
            <w:tcW w:w="1250" w:type="pct"/>
            <w:shd w:val="clear" w:color="auto" w:fill="auto"/>
          </w:tcPr>
          <w:p w14:paraId="3F799CE7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799CE9" w14:textId="77777777" w:rsidR="00BA71EE" w:rsidRPr="005E549A" w:rsidRDefault="00BA71EE" w:rsidP="00F73050">
      <w:pPr>
        <w:pStyle w:val="Bezproreda"/>
        <w:jc w:val="both"/>
        <w:rPr>
          <w:rFonts w:cs="Calibri"/>
        </w:rPr>
      </w:pPr>
    </w:p>
    <w:p w14:paraId="3F799CEA" w14:textId="77777777" w:rsidR="00FF2058" w:rsidRPr="005E549A" w:rsidRDefault="00FF2058" w:rsidP="00F73050">
      <w:pPr>
        <w:pStyle w:val="Bezproreda"/>
        <w:jc w:val="both"/>
        <w:rPr>
          <w:rFonts w:cs="Calibri"/>
        </w:rPr>
      </w:pPr>
    </w:p>
    <w:p w14:paraId="3F799CEB" w14:textId="77777777" w:rsidR="00F73050" w:rsidRPr="005E549A" w:rsidRDefault="00F73050" w:rsidP="00F73050">
      <w:pPr>
        <w:pStyle w:val="Bezproreda"/>
        <w:jc w:val="both"/>
        <w:rPr>
          <w:rFonts w:cs="Calibri"/>
        </w:rPr>
      </w:pPr>
      <w:r w:rsidRPr="005E549A">
        <w:rPr>
          <w:rFonts w:cs="Calibri"/>
        </w:rPr>
        <w:t>Izjavljujem da sam sukladno članku 11. Zakona o izmjenama i dopunama Zakona o odgoju i obrazovanju u osnovnoj i srednjoj školi NN 68/2018. informiran o mogućnosti sudjelovanja moga djeteta u izbornim predmetima, aktivnostima i projektima koji nisu obvezni te sukladno navedenom dajem suglasnost da moje dijete sudjeluje u izbornoj nastavi iz stranog jezika.</w:t>
      </w:r>
    </w:p>
    <w:p w14:paraId="3F799CEC" w14:textId="77777777" w:rsidR="00F73050" w:rsidRPr="005E549A" w:rsidRDefault="00F73050" w:rsidP="00F73050">
      <w:pPr>
        <w:pStyle w:val="Bezproreda"/>
        <w:jc w:val="both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73050" w:rsidRPr="005E549A" w14:paraId="3F799CF0" w14:textId="77777777" w:rsidTr="00303AE3">
        <w:tc>
          <w:tcPr>
            <w:tcW w:w="3284" w:type="dxa"/>
            <w:shd w:val="clear" w:color="auto" w:fill="auto"/>
          </w:tcPr>
          <w:p w14:paraId="3F799CED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14:paraId="3F799CEE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14:paraId="3F799CEF" w14:textId="77777777" w:rsidR="00F73050" w:rsidRPr="005E549A" w:rsidRDefault="00F73050" w:rsidP="00303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Potpis roditelja/staratelja:</w:t>
            </w:r>
          </w:p>
        </w:tc>
      </w:tr>
      <w:tr w:rsidR="00F73050" w:rsidRPr="005E549A" w14:paraId="3F799CF5" w14:textId="77777777" w:rsidTr="00303AE3">
        <w:tc>
          <w:tcPr>
            <w:tcW w:w="3284" w:type="dxa"/>
            <w:shd w:val="clear" w:color="auto" w:fill="auto"/>
          </w:tcPr>
          <w:p w14:paraId="3F799CF1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14:paraId="3F799CF2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14:paraId="3F799CF3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799CF4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799CF6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  <w:u w:val="single"/>
        </w:rPr>
      </w:pPr>
      <w:r w:rsidRPr="005E549A">
        <w:rPr>
          <w:rFonts w:ascii="Calibri" w:hAnsi="Calibri" w:cs="Calibri"/>
          <w:sz w:val="22"/>
          <w:szCs w:val="22"/>
        </w:rPr>
        <w:t xml:space="preserve">U Poreču, dana </w:t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="007068CB" w:rsidRPr="005E549A">
        <w:rPr>
          <w:rFonts w:ascii="Calibri" w:hAnsi="Calibri" w:cs="Calibri"/>
          <w:sz w:val="22"/>
          <w:szCs w:val="22"/>
        </w:rPr>
        <w:t>20</w:t>
      </w:r>
      <w:r w:rsidR="007068CB"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</w:rPr>
        <w:t xml:space="preserve"> godine</w:t>
      </w:r>
    </w:p>
    <w:p w14:paraId="3F799CF7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</w:rPr>
      </w:pPr>
    </w:p>
    <w:p w14:paraId="3F799CF8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</w:rPr>
      </w:pPr>
    </w:p>
    <w:p w14:paraId="3F799CFB" w14:textId="559545A6" w:rsidR="00C16F46" w:rsidRPr="00720DC9" w:rsidRDefault="00F73050" w:rsidP="00290FAB">
      <w:pPr>
        <w:rPr>
          <w:rFonts w:ascii="Calibri" w:hAnsi="Calibri" w:cs="Calibri"/>
          <w:sz w:val="22"/>
          <w:szCs w:val="22"/>
        </w:rPr>
      </w:pPr>
      <w:r w:rsidRPr="00720DC9">
        <w:rPr>
          <w:rFonts w:ascii="Calibri" w:hAnsi="Calibri" w:cs="Calibri"/>
          <w:sz w:val="22"/>
          <w:szCs w:val="22"/>
        </w:rPr>
        <w:t>Napomena:</w:t>
      </w:r>
      <w:r w:rsidR="00290FAB" w:rsidRPr="00720DC9">
        <w:rPr>
          <w:rFonts w:ascii="Calibri" w:hAnsi="Calibri" w:cs="Calibri"/>
          <w:sz w:val="22"/>
          <w:szCs w:val="22"/>
        </w:rPr>
        <w:t xml:space="preserve"> Učenici koji ne polaze izbornu nastavu sjede u učionici svog razreda i rade tihi rad osim ako je izborna nastava prvi ili zadnji sat po rasporedu kada učenici dolaze u školu kasnije ili odlaze kući ranije od ostalih učenika istog razreda.</w:t>
      </w:r>
    </w:p>
    <w:sectPr w:rsidR="00C16F46" w:rsidRPr="00720DC9" w:rsidSect="000B41F7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5027" w14:textId="77777777" w:rsidR="000C5862" w:rsidRDefault="000C5862" w:rsidP="00F73050">
      <w:r>
        <w:separator/>
      </w:r>
    </w:p>
  </w:endnote>
  <w:endnote w:type="continuationSeparator" w:id="0">
    <w:p w14:paraId="33FE9FD0" w14:textId="77777777" w:rsidR="000C5862" w:rsidRDefault="000C5862" w:rsidP="00F7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5">
    <w:altName w:val="Calibri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BC4B" w14:textId="77777777" w:rsidR="000C5862" w:rsidRDefault="000C5862" w:rsidP="00F73050">
      <w:r>
        <w:separator/>
      </w:r>
    </w:p>
  </w:footnote>
  <w:footnote w:type="continuationSeparator" w:id="0">
    <w:p w14:paraId="5B5DEC85" w14:textId="77777777" w:rsidR="000C5862" w:rsidRDefault="000C5862" w:rsidP="00F7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D43E" w14:textId="286E9453" w:rsidR="00D83C68" w:rsidRPr="001D3757" w:rsidRDefault="00D83C68" w:rsidP="00D83C68">
    <w:pPr>
      <w:pStyle w:val="Zaglavlje"/>
      <w:ind w:firstLine="1416"/>
      <w:rPr>
        <w:rFonts w:ascii="Calibri" w:hAnsi="Calibri" w:cs="Calibri"/>
        <w:sz w:val="16"/>
        <w:szCs w:val="16"/>
      </w:rPr>
    </w:pPr>
    <w:r>
      <w:rPr>
        <w:noProof/>
      </w:rPr>
      <w:pict w14:anchorId="59E3B7EE"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1026" type="#_x0000_t202" style="position:absolute;left:0;text-align:left;margin-left:0;margin-top:-.55pt;width:52.3pt;height:28.9pt;z-index:1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">
          <v:textbox style="mso-fit-shape-to-text:t">
            <w:txbxContent>
              <w:p w14:paraId="1EDA410C" w14:textId="24FCDF96" w:rsidR="00D83C68" w:rsidRDefault="00012007" w:rsidP="00E66FC1">
                <w:pPr>
                  <w:pStyle w:val="Zaglavlje"/>
                  <w:jc w:val="both"/>
                  <w:rPr>
                    <w:noProof/>
                  </w:rPr>
                </w:pPr>
                <w:r w:rsidRPr="00B72CC0">
                  <w:rPr>
                    <w:noProof/>
                  </w:rPr>
                  <w:pict w14:anchorId="77F59FB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lika 14" o:spid="_x0000_i1025" type="#_x0000_t75" alt="logo porec" style="width:52.5pt;height:22.5pt;visibility:visible;mso-wrap-style:square">
                      <v:imagedata r:id="rId1" o:title="logo porec"/>
                    </v:shape>
                  </w:pict>
                </w:r>
              </w:p>
            </w:txbxContent>
          </v:textbox>
          <w10:wrap type="square" anchorx="margin"/>
        </v:shape>
      </w:pict>
    </w:r>
    <w:r w:rsidR="00012007">
      <w:rPr>
        <w:rFonts w:ascii="Calibri" w:hAnsi="Calibri" w:cs="Calibri"/>
        <w:sz w:val="16"/>
        <w:szCs w:val="16"/>
      </w:rPr>
      <w:t xml:space="preserve"> </w:t>
    </w:r>
    <w:r w:rsidRPr="001D3757">
      <w:rPr>
        <w:rFonts w:ascii="Calibri" w:hAnsi="Calibri" w:cs="Calibri"/>
        <w:sz w:val="16"/>
        <w:szCs w:val="16"/>
      </w:rPr>
      <w:t>REPUBLIKA HRVATSKA – ISTARSKA ŽUPANIJA</w:t>
    </w:r>
  </w:p>
  <w:p w14:paraId="17EC3148" w14:textId="4ED3A505" w:rsidR="00D83C68" w:rsidRPr="001D3757" w:rsidRDefault="00D83C68" w:rsidP="000353C8">
    <w:pPr>
      <w:pStyle w:val="Zaglavlje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                      </w:t>
    </w:r>
    <w:r w:rsidR="00012007">
      <w:rPr>
        <w:rFonts w:ascii="Calibri" w:hAnsi="Calibri" w:cs="Calibri"/>
        <w:sz w:val="16"/>
        <w:szCs w:val="16"/>
      </w:rPr>
      <w:t xml:space="preserve"> </w:t>
    </w:r>
    <w:r w:rsidRPr="001D3757">
      <w:rPr>
        <w:rFonts w:ascii="Calibri" w:hAnsi="Calibri" w:cs="Calibri"/>
        <w:sz w:val="16"/>
        <w:szCs w:val="16"/>
      </w:rPr>
      <w:t>OSNOVNA ŠKOLA POREČ – ul. Karla Huguesa  7,  52 440 Poreč-Parenzo</w:t>
    </w:r>
    <w:r>
      <w:rPr>
        <w:rFonts w:ascii="Calibri" w:hAnsi="Calibri" w:cs="Calibri"/>
        <w:sz w:val="16"/>
        <w:szCs w:val="16"/>
      </w:rPr>
      <w:t>, OIB: 13633271521</w:t>
    </w:r>
  </w:p>
  <w:p w14:paraId="5B2B5A11" w14:textId="59132733" w:rsidR="00D83C68" w:rsidRPr="001D3757" w:rsidRDefault="00D83C68" w:rsidP="000353C8">
    <w:pPr>
      <w:pStyle w:val="Zaglavlje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                      </w:t>
    </w:r>
    <w:r w:rsidR="00012007">
      <w:rPr>
        <w:rFonts w:ascii="Calibri" w:hAnsi="Calibri" w:cs="Calibri"/>
        <w:sz w:val="16"/>
        <w:szCs w:val="16"/>
      </w:rPr>
      <w:t xml:space="preserve"> </w:t>
    </w:r>
    <w:r w:rsidRPr="001D3757">
      <w:rPr>
        <w:rFonts w:ascii="Calibri" w:hAnsi="Calibri" w:cs="Calibri"/>
        <w:sz w:val="16"/>
        <w:szCs w:val="16"/>
      </w:rPr>
      <w:t>Tel. 052 432 355, fax. 052 451 060, e-mail: ured@os-porec.skole.hr</w:t>
    </w:r>
  </w:p>
  <w:p w14:paraId="3F799D04" w14:textId="77777777" w:rsidR="00A43B23" w:rsidRDefault="00A43B23" w:rsidP="00F73050">
    <w:pPr>
      <w:tabs>
        <w:tab w:val="center" w:pos="4536"/>
        <w:tab w:val="right" w:pos="9072"/>
      </w:tabs>
      <w:ind w:left="1560"/>
      <w:rPr>
        <w:rFonts w:ascii="Calibri" w:hAnsi="Calibri" w:cs="Calibri"/>
        <w:color w:val="0563C1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C37"/>
    <w:multiLevelType w:val="hybridMultilevel"/>
    <w:tmpl w:val="B21ED68A"/>
    <w:lvl w:ilvl="0" w:tplc="3C8E6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653A6"/>
    <w:multiLevelType w:val="hybridMultilevel"/>
    <w:tmpl w:val="AAB445A8"/>
    <w:lvl w:ilvl="0" w:tplc="5C5A3FD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437527"/>
    <w:multiLevelType w:val="hybridMultilevel"/>
    <w:tmpl w:val="731A1E6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12753">
    <w:abstractNumId w:val="0"/>
  </w:num>
  <w:num w:numId="2" w16cid:durableId="466582284">
    <w:abstractNumId w:val="2"/>
  </w:num>
  <w:num w:numId="3" w16cid:durableId="147606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BEB"/>
    <w:rsid w:val="00012007"/>
    <w:rsid w:val="00014D20"/>
    <w:rsid w:val="000309C5"/>
    <w:rsid w:val="00034AB3"/>
    <w:rsid w:val="00073F1A"/>
    <w:rsid w:val="000B0F23"/>
    <w:rsid w:val="000B215D"/>
    <w:rsid w:val="000B41F7"/>
    <w:rsid w:val="000C5862"/>
    <w:rsid w:val="00104644"/>
    <w:rsid w:val="001154FA"/>
    <w:rsid w:val="001B4327"/>
    <w:rsid w:val="0028764C"/>
    <w:rsid w:val="00290FAB"/>
    <w:rsid w:val="002B117E"/>
    <w:rsid w:val="00303AE3"/>
    <w:rsid w:val="00315D8B"/>
    <w:rsid w:val="00332C83"/>
    <w:rsid w:val="00350BFC"/>
    <w:rsid w:val="00370387"/>
    <w:rsid w:val="003A4EF9"/>
    <w:rsid w:val="003C5C97"/>
    <w:rsid w:val="003F0811"/>
    <w:rsid w:val="00406415"/>
    <w:rsid w:val="00435CB7"/>
    <w:rsid w:val="00477BFC"/>
    <w:rsid w:val="00480307"/>
    <w:rsid w:val="004816F0"/>
    <w:rsid w:val="004E3408"/>
    <w:rsid w:val="004E5B29"/>
    <w:rsid w:val="00540AD3"/>
    <w:rsid w:val="00544844"/>
    <w:rsid w:val="0056001B"/>
    <w:rsid w:val="005B19C9"/>
    <w:rsid w:val="005E549A"/>
    <w:rsid w:val="006060E2"/>
    <w:rsid w:val="00624741"/>
    <w:rsid w:val="00670BEB"/>
    <w:rsid w:val="006D317C"/>
    <w:rsid w:val="006F3CD0"/>
    <w:rsid w:val="007068CB"/>
    <w:rsid w:val="00707914"/>
    <w:rsid w:val="00707D2F"/>
    <w:rsid w:val="00720DC9"/>
    <w:rsid w:val="00727FBB"/>
    <w:rsid w:val="00732D20"/>
    <w:rsid w:val="0074286F"/>
    <w:rsid w:val="007E2F49"/>
    <w:rsid w:val="007F1872"/>
    <w:rsid w:val="00804A88"/>
    <w:rsid w:val="008214B1"/>
    <w:rsid w:val="00837151"/>
    <w:rsid w:val="00893AFB"/>
    <w:rsid w:val="00893B75"/>
    <w:rsid w:val="008A2AA8"/>
    <w:rsid w:val="008B3ECD"/>
    <w:rsid w:val="008B6233"/>
    <w:rsid w:val="00966598"/>
    <w:rsid w:val="0097029D"/>
    <w:rsid w:val="009926A2"/>
    <w:rsid w:val="009A50E3"/>
    <w:rsid w:val="009A53DD"/>
    <w:rsid w:val="009A7830"/>
    <w:rsid w:val="009E0A60"/>
    <w:rsid w:val="00A0574C"/>
    <w:rsid w:val="00A3247A"/>
    <w:rsid w:val="00A3433B"/>
    <w:rsid w:val="00A36F56"/>
    <w:rsid w:val="00A43B23"/>
    <w:rsid w:val="00A45DC1"/>
    <w:rsid w:val="00A80C33"/>
    <w:rsid w:val="00B1278E"/>
    <w:rsid w:val="00B169B2"/>
    <w:rsid w:val="00B4533A"/>
    <w:rsid w:val="00BA2F7D"/>
    <w:rsid w:val="00BA71EE"/>
    <w:rsid w:val="00BB6829"/>
    <w:rsid w:val="00C055E4"/>
    <w:rsid w:val="00C16F46"/>
    <w:rsid w:val="00C47C71"/>
    <w:rsid w:val="00C761BE"/>
    <w:rsid w:val="00C91184"/>
    <w:rsid w:val="00C97DFB"/>
    <w:rsid w:val="00D16222"/>
    <w:rsid w:val="00D63AC0"/>
    <w:rsid w:val="00D83C68"/>
    <w:rsid w:val="00D851E0"/>
    <w:rsid w:val="00DF1B4A"/>
    <w:rsid w:val="00E10951"/>
    <w:rsid w:val="00E3710D"/>
    <w:rsid w:val="00E9047C"/>
    <w:rsid w:val="00EC08BA"/>
    <w:rsid w:val="00EC5F41"/>
    <w:rsid w:val="00ED4F89"/>
    <w:rsid w:val="00F20B3F"/>
    <w:rsid w:val="00F528C3"/>
    <w:rsid w:val="00F60367"/>
    <w:rsid w:val="00F61A7A"/>
    <w:rsid w:val="00F73050"/>
    <w:rsid w:val="00FD473A"/>
    <w:rsid w:val="00FF2058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99CB6"/>
  <w15:chartTrackingRefBased/>
  <w15:docId w15:val="{AA73AFB6-015B-4177-86B8-195D7919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C8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3">
    <w:name w:val="Body Text Indent 3"/>
    <w:aliases w:val="uvlaka 3"/>
    <w:basedOn w:val="Normal"/>
    <w:rsid w:val="00332C83"/>
    <w:pPr>
      <w:ind w:left="360"/>
    </w:pPr>
  </w:style>
  <w:style w:type="paragraph" w:styleId="Tekstbalonia">
    <w:name w:val="Balloon Text"/>
    <w:basedOn w:val="Normal"/>
    <w:link w:val="TekstbaloniaChar"/>
    <w:rsid w:val="00DF1B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F1B4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E0A60"/>
    <w:pPr>
      <w:suppressAutoHyphens/>
    </w:pPr>
    <w:rPr>
      <w:rFonts w:ascii="Calibri" w:eastAsia="SimSun" w:hAnsi="Calibri" w:cs="font265"/>
      <w:sz w:val="22"/>
      <w:szCs w:val="22"/>
      <w:lang w:eastAsia="ar-SA"/>
    </w:rPr>
  </w:style>
  <w:style w:type="paragraph" w:styleId="Zaglavlje">
    <w:name w:val="header"/>
    <w:basedOn w:val="Normal"/>
    <w:link w:val="ZaglavljeChar"/>
    <w:rsid w:val="00F730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F73050"/>
    <w:rPr>
      <w:sz w:val="24"/>
      <w:szCs w:val="24"/>
    </w:rPr>
  </w:style>
  <w:style w:type="paragraph" w:styleId="Podnoje">
    <w:name w:val="footer"/>
    <w:basedOn w:val="Normal"/>
    <w:link w:val="PodnojeChar"/>
    <w:rsid w:val="00F730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F730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1869</CharactersWithSpaces>
  <SharedDoc>false</SharedDoc>
  <HLinks>
    <vt:vector size="6" baseType="variant">
      <vt:variant>
        <vt:i4>3211283</vt:i4>
      </vt:variant>
      <vt:variant>
        <vt:i4>0</vt:i4>
      </vt:variant>
      <vt:variant>
        <vt:i4>0</vt:i4>
      </vt:variant>
      <vt:variant>
        <vt:i4>5</vt:i4>
      </vt:variant>
      <vt:variant>
        <vt:lpwstr>mailto:ured@os-porec.skole.hr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Marija Mufić Santin</cp:lastModifiedBy>
  <cp:revision>10</cp:revision>
  <cp:lastPrinted>2019-05-20T10:57:00Z</cp:lastPrinted>
  <dcterms:created xsi:type="dcterms:W3CDTF">2021-05-06T07:39:00Z</dcterms:created>
  <dcterms:modified xsi:type="dcterms:W3CDTF">2022-06-01T06:36:00Z</dcterms:modified>
</cp:coreProperties>
</file>